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61" w:rsidRPr="002C4F29" w:rsidRDefault="00DF2161" w:rsidP="00DF2161">
      <w:pPr>
        <w:pBdr>
          <w:bottom w:val="single" w:sz="6" w:space="1" w:color="auto"/>
        </w:pBdr>
        <w:jc w:val="center"/>
        <w:rPr>
          <w:smallCaps/>
          <w:sz w:val="36"/>
        </w:rPr>
      </w:pPr>
      <w:bookmarkStart w:id="0" w:name="_GoBack"/>
      <w:r w:rsidRPr="002C4F29">
        <w:rPr>
          <w:smallCaps/>
          <w:sz w:val="36"/>
        </w:rPr>
        <w:t>Personal Information</w:t>
      </w:r>
    </w:p>
    <w:bookmarkEnd w:id="0"/>
    <w:p w:rsidR="00DF2161" w:rsidRDefault="00DF2161"/>
    <w:tbl>
      <w:tblPr>
        <w:tblW w:w="0" w:type="auto"/>
        <w:tblLook w:val="04A0" w:firstRow="1" w:lastRow="0" w:firstColumn="1" w:lastColumn="0" w:noHBand="0" w:noVBand="1"/>
      </w:tblPr>
      <w:tblGrid>
        <w:gridCol w:w="1939"/>
        <w:gridCol w:w="2037"/>
        <w:gridCol w:w="2037"/>
      </w:tblGrid>
      <w:tr w:rsidR="001F2A6A" w:rsidTr="00630505">
        <w:tc>
          <w:tcPr>
            <w:tcW w:w="1939" w:type="dxa"/>
          </w:tcPr>
          <w:p w:rsidR="001F2A6A" w:rsidRDefault="001F2A6A">
            <w:r>
              <w:t>Surname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1F2A6A" w:rsidRDefault="001F2A6A"/>
        </w:tc>
      </w:tr>
      <w:tr w:rsidR="001F2A6A" w:rsidTr="00630505">
        <w:tc>
          <w:tcPr>
            <w:tcW w:w="1939" w:type="dxa"/>
          </w:tcPr>
          <w:p w:rsidR="001F2A6A" w:rsidRDefault="001F2A6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1F2A6A" w:rsidRDefault="001F2A6A"/>
        </w:tc>
      </w:tr>
      <w:tr w:rsidR="001F2A6A" w:rsidTr="00630505">
        <w:tc>
          <w:tcPr>
            <w:tcW w:w="1939" w:type="dxa"/>
          </w:tcPr>
          <w:p w:rsidR="001F2A6A" w:rsidRDefault="001F2A6A">
            <w:r>
              <w:t>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1F2A6A" w:rsidRDefault="001F2A6A"/>
        </w:tc>
      </w:tr>
      <w:tr w:rsidR="001F2A6A" w:rsidTr="00630505">
        <w:tc>
          <w:tcPr>
            <w:tcW w:w="1939" w:type="dxa"/>
          </w:tcPr>
          <w:p w:rsidR="001F2A6A" w:rsidRDefault="001F2A6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1F2A6A" w:rsidRDefault="001F2A6A"/>
        </w:tc>
      </w:tr>
      <w:tr w:rsidR="001F2A6A" w:rsidTr="00630505">
        <w:tc>
          <w:tcPr>
            <w:tcW w:w="1939" w:type="dxa"/>
          </w:tcPr>
          <w:p w:rsidR="001F2A6A" w:rsidRDefault="001F2A6A">
            <w:r>
              <w:t>Date of Birth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1F2A6A" w:rsidRDefault="001F2A6A"/>
        </w:tc>
      </w:tr>
      <w:tr w:rsidR="001F2A6A" w:rsidTr="00630505">
        <w:tc>
          <w:tcPr>
            <w:tcW w:w="1939" w:type="dxa"/>
          </w:tcPr>
          <w:p w:rsidR="001F2A6A" w:rsidRDefault="001F2A6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1F2A6A" w:rsidRDefault="001F2A6A"/>
        </w:tc>
      </w:tr>
      <w:tr w:rsidR="001F2A6A" w:rsidTr="00630505">
        <w:tc>
          <w:tcPr>
            <w:tcW w:w="1939" w:type="dxa"/>
          </w:tcPr>
          <w:p w:rsidR="001F2A6A" w:rsidRDefault="001F2A6A">
            <w:r>
              <w:t>Gender :</w:t>
            </w:r>
          </w:p>
        </w:tc>
        <w:tc>
          <w:tcPr>
            <w:tcW w:w="2037" w:type="dxa"/>
          </w:tcPr>
          <w:p w:rsidR="001F2A6A" w:rsidRDefault="001F2A6A">
            <w:r>
              <w:t>Female</w:t>
            </w:r>
          </w:p>
        </w:tc>
        <w:tc>
          <w:tcPr>
            <w:tcW w:w="2037" w:type="dxa"/>
          </w:tcPr>
          <w:p w:rsidR="001F2A6A" w:rsidRDefault="001F2A6A">
            <w:r>
              <w:t>Male</w:t>
            </w:r>
          </w:p>
        </w:tc>
      </w:tr>
    </w:tbl>
    <w:p w:rsidR="00DF2161" w:rsidRDefault="00DF2161"/>
    <w:tbl>
      <w:tblPr>
        <w:tblW w:w="0" w:type="auto"/>
        <w:tblLook w:val="04A0" w:firstRow="1" w:lastRow="0" w:firstColumn="1" w:lastColumn="0" w:noHBand="0" w:noVBand="1"/>
      </w:tblPr>
      <w:tblGrid>
        <w:gridCol w:w="1885"/>
        <w:gridCol w:w="7134"/>
      </w:tblGrid>
      <w:tr w:rsidR="00630505" w:rsidTr="00630505">
        <w:tc>
          <w:tcPr>
            <w:tcW w:w="1885" w:type="dxa"/>
          </w:tcPr>
          <w:p w:rsidR="00630505" w:rsidRDefault="00630505">
            <w:r>
              <w:t>Address :</w:t>
            </w:r>
          </w:p>
        </w:tc>
        <w:tc>
          <w:tcPr>
            <w:tcW w:w="7134" w:type="dxa"/>
            <w:tcBorders>
              <w:bottom w:val="single" w:sz="4" w:space="0" w:color="auto"/>
            </w:tcBorders>
          </w:tcPr>
          <w:p w:rsidR="00630505" w:rsidRDefault="00630505"/>
        </w:tc>
      </w:tr>
      <w:tr w:rsidR="00630505" w:rsidTr="00630505">
        <w:tc>
          <w:tcPr>
            <w:tcW w:w="1885" w:type="dxa"/>
          </w:tcPr>
          <w:p w:rsidR="00630505" w:rsidRDefault="00630505"/>
        </w:tc>
        <w:tc>
          <w:tcPr>
            <w:tcW w:w="7134" w:type="dxa"/>
            <w:tcBorders>
              <w:top w:val="single" w:sz="4" w:space="0" w:color="auto"/>
              <w:bottom w:val="single" w:sz="4" w:space="0" w:color="auto"/>
            </w:tcBorders>
          </w:tcPr>
          <w:p w:rsidR="00630505" w:rsidRDefault="00630505"/>
        </w:tc>
      </w:tr>
      <w:tr w:rsidR="00630505" w:rsidTr="00630505">
        <w:tc>
          <w:tcPr>
            <w:tcW w:w="1885" w:type="dxa"/>
          </w:tcPr>
          <w:p w:rsidR="00630505" w:rsidRDefault="003D3BDE">
            <w:r>
              <w:t>Location :</w:t>
            </w:r>
          </w:p>
        </w:tc>
        <w:tc>
          <w:tcPr>
            <w:tcW w:w="7134" w:type="dxa"/>
            <w:tcBorders>
              <w:top w:val="single" w:sz="4" w:space="0" w:color="auto"/>
            </w:tcBorders>
          </w:tcPr>
          <w:p w:rsidR="00630505" w:rsidRDefault="00630505"/>
        </w:tc>
      </w:tr>
    </w:tbl>
    <w:p w:rsidR="00630505" w:rsidRDefault="00630505"/>
    <w:sectPr w:rsidR="00630505" w:rsidSect="00BD33E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190" w:rsidRDefault="00836190" w:rsidP="00B662E3">
      <w:r>
        <w:separator/>
      </w:r>
    </w:p>
  </w:endnote>
  <w:endnote w:type="continuationSeparator" w:id="0">
    <w:p w:rsidR="00836190" w:rsidRDefault="00836190" w:rsidP="00B6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190" w:rsidRDefault="00836190" w:rsidP="00B662E3">
      <w:r>
        <w:separator/>
      </w:r>
    </w:p>
  </w:footnote>
  <w:footnote w:type="continuationSeparator" w:id="0">
    <w:p w:rsidR="00836190" w:rsidRDefault="00836190" w:rsidP="00B66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61"/>
    <w:rsid w:val="000828AE"/>
    <w:rsid w:val="0010642D"/>
    <w:rsid w:val="001B6CB6"/>
    <w:rsid w:val="001E29CD"/>
    <w:rsid w:val="001F2A6A"/>
    <w:rsid w:val="002C4F29"/>
    <w:rsid w:val="003D3BDE"/>
    <w:rsid w:val="00630505"/>
    <w:rsid w:val="00836190"/>
    <w:rsid w:val="00A6041B"/>
    <w:rsid w:val="00AB5E7D"/>
    <w:rsid w:val="00B662E3"/>
    <w:rsid w:val="00BB5C4D"/>
    <w:rsid w:val="00BD33EF"/>
    <w:rsid w:val="00C73EB9"/>
    <w:rsid w:val="00DF2161"/>
    <w:rsid w:val="00EA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710D0B-2EE0-4CB5-BEA1-DE1C79C7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216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2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66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2E3"/>
  </w:style>
  <w:style w:type="paragraph" w:styleId="Footer">
    <w:name w:val="footer"/>
    <w:basedOn w:val="Normal"/>
    <w:link w:val="FooterChar"/>
    <w:uiPriority w:val="99"/>
    <w:unhideWhenUsed/>
    <w:rsid w:val="00B6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Julie</cp:lastModifiedBy>
  <cp:revision>4</cp:revision>
  <dcterms:created xsi:type="dcterms:W3CDTF">2015-09-18T16:32:00Z</dcterms:created>
  <dcterms:modified xsi:type="dcterms:W3CDTF">2017-01-06T13:20:00Z</dcterms:modified>
</cp:coreProperties>
</file>